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5" w:rsidRPr="000B3E5C" w:rsidRDefault="00AA4F95" w:rsidP="00AA4F95">
      <w:pPr>
        <w:jc w:val="center"/>
        <w:rPr>
          <w:b/>
        </w:rPr>
      </w:pPr>
      <w:r w:rsidRPr="000B3E5C">
        <w:rPr>
          <w:b/>
          <w:color w:val="000000"/>
        </w:rPr>
        <w:t>ОТЧЕТ</w:t>
      </w:r>
    </w:p>
    <w:p w:rsidR="00AA4F95" w:rsidRDefault="00AA4F95" w:rsidP="00AA4F95">
      <w:pPr>
        <w:pStyle w:val="s3"/>
        <w:spacing w:before="0" w:after="0"/>
        <w:jc w:val="center"/>
        <w:rPr>
          <w:b/>
          <w:sz w:val="22"/>
          <w:szCs w:val="22"/>
        </w:rPr>
      </w:pPr>
      <w:r>
        <w:rPr>
          <w:b/>
        </w:rPr>
        <w:t xml:space="preserve"> об исполнении Плана </w:t>
      </w:r>
      <w:r>
        <w:rPr>
          <w:b/>
          <w:sz w:val="22"/>
          <w:szCs w:val="22"/>
        </w:rPr>
        <w:t>мероприятий муниципального образования «Привольненское сельское поселение» по реализации в 2017 - 2018 годах Стратегии государственной национальной политики Российской Федерации на период до 2025 года</w:t>
      </w:r>
    </w:p>
    <w:p w:rsidR="00AA4F95" w:rsidRDefault="008A335F" w:rsidP="00AA4F95">
      <w:pPr>
        <w:pStyle w:val="s3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0229B">
        <w:rPr>
          <w:b/>
          <w:sz w:val="22"/>
          <w:szCs w:val="22"/>
        </w:rPr>
        <w:t xml:space="preserve"> квартал</w:t>
      </w:r>
      <w:r w:rsidR="00A13DA4">
        <w:rPr>
          <w:b/>
          <w:sz w:val="22"/>
          <w:szCs w:val="22"/>
        </w:rPr>
        <w:t xml:space="preserve"> 2018 года.</w:t>
      </w:r>
    </w:p>
    <w:p w:rsidR="00AA4F95" w:rsidRPr="00C853D2" w:rsidRDefault="00AA4F95" w:rsidP="00AA4F95">
      <w:pPr>
        <w:pStyle w:val="s3"/>
        <w:spacing w:before="0" w:after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275"/>
        <w:gridCol w:w="2127"/>
        <w:gridCol w:w="2693"/>
        <w:gridCol w:w="3260"/>
        <w:gridCol w:w="1985"/>
      </w:tblGrid>
      <w:tr w:rsidR="0020196A" w:rsidRPr="0003671C" w:rsidTr="003C4D0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Цель и задачи</w:t>
            </w:r>
          </w:p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  <w:p w:rsidR="0020196A" w:rsidRPr="003C4D0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Охват  участников и зрителей (чел.)</w:t>
            </w:r>
          </w:p>
        </w:tc>
      </w:tr>
      <w:tr w:rsidR="00C1647F" w:rsidRPr="00662E6F" w:rsidTr="00BC0618">
        <w:trPr>
          <w:trHeight w:val="122"/>
        </w:trPr>
        <w:tc>
          <w:tcPr>
            <w:tcW w:w="675" w:type="dxa"/>
          </w:tcPr>
          <w:p w:rsidR="00C1647F" w:rsidRPr="006F33F5" w:rsidRDefault="00C1647F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F33F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694" w:type="dxa"/>
          </w:tcPr>
          <w:p w:rsidR="00C1647F" w:rsidRPr="006F33F5" w:rsidRDefault="00C1647F" w:rsidP="00FF6D54">
            <w:pPr>
              <w:rPr>
                <w:b/>
                <w:sz w:val="20"/>
                <w:szCs w:val="20"/>
              </w:rPr>
            </w:pPr>
            <w:r w:rsidRPr="006F33F5">
              <w:rPr>
                <w:sz w:val="20"/>
                <w:szCs w:val="20"/>
              </w:rPr>
              <w:t>Праздничный концерт «Золотая осень жизни», посвященный Дню Пожилого Человека</w:t>
            </w:r>
          </w:p>
        </w:tc>
        <w:tc>
          <w:tcPr>
            <w:tcW w:w="1275" w:type="dxa"/>
          </w:tcPr>
          <w:p w:rsidR="00C1647F" w:rsidRPr="006F33F5" w:rsidRDefault="00C1647F" w:rsidP="004224DE">
            <w:pPr>
              <w:jc w:val="both"/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  <w:lang w:eastAsia="ru-RU"/>
              </w:rPr>
              <w:t>06.10.2018</w:t>
            </w:r>
          </w:p>
        </w:tc>
        <w:tc>
          <w:tcPr>
            <w:tcW w:w="2127" w:type="dxa"/>
          </w:tcPr>
          <w:p w:rsidR="00C1647F" w:rsidRPr="006F33F5" w:rsidRDefault="00C1647F" w:rsidP="00FF6D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Приволенский СДК</w:t>
            </w:r>
          </w:p>
        </w:tc>
        <w:tc>
          <w:tcPr>
            <w:tcW w:w="2693" w:type="dxa"/>
            <w:vAlign w:val="center"/>
          </w:tcPr>
          <w:p w:rsidR="00C1647F" w:rsidRPr="006F33F5" w:rsidRDefault="00C1647F" w:rsidP="004224DE">
            <w:pPr>
              <w:rPr>
                <w:sz w:val="20"/>
                <w:szCs w:val="20"/>
                <w:lang w:eastAsia="ar-SA"/>
              </w:rPr>
            </w:pPr>
            <w:r w:rsidRPr="006F33F5">
              <w:rPr>
                <w:sz w:val="20"/>
                <w:szCs w:val="20"/>
                <w:lang w:eastAsia="ru-RU"/>
              </w:rPr>
              <w:t>Поздравление пожилых людей с праздником.</w:t>
            </w:r>
            <w:r w:rsidR="005F6891" w:rsidRPr="006F33F5">
              <w:rPr>
                <w:sz w:val="20"/>
                <w:szCs w:val="20"/>
                <w:lang w:eastAsia="ru-RU"/>
              </w:rPr>
              <w:t xml:space="preserve"> </w:t>
            </w:r>
            <w:r w:rsidRPr="006F33F5">
              <w:rPr>
                <w:sz w:val="20"/>
                <w:szCs w:val="20"/>
                <w:lang w:eastAsia="ru-RU"/>
              </w:rPr>
              <w:t>Воспитание уважения к старшему поколению, их трудовым заслугам.</w:t>
            </w:r>
          </w:p>
        </w:tc>
        <w:tc>
          <w:tcPr>
            <w:tcW w:w="3260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Перед гостями праздника выстурпили самодеятельные коллективы Приволенского СДК. После концерта для пенсионеров было организовано праздничное застолье.</w:t>
            </w:r>
          </w:p>
        </w:tc>
        <w:tc>
          <w:tcPr>
            <w:tcW w:w="1985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83</w:t>
            </w:r>
          </w:p>
        </w:tc>
      </w:tr>
      <w:tr w:rsidR="00C1647F" w:rsidRPr="00662E6F" w:rsidTr="00B154F5">
        <w:trPr>
          <w:trHeight w:val="2486"/>
        </w:trPr>
        <w:tc>
          <w:tcPr>
            <w:tcW w:w="675" w:type="dxa"/>
          </w:tcPr>
          <w:p w:rsidR="00C1647F" w:rsidRPr="006F33F5" w:rsidRDefault="00C1647F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F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Выставка детского рисунка «Моя Россия»</w:t>
            </w:r>
          </w:p>
        </w:tc>
        <w:tc>
          <w:tcPr>
            <w:tcW w:w="1275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12.10.2018</w:t>
            </w:r>
          </w:p>
        </w:tc>
        <w:tc>
          <w:tcPr>
            <w:tcW w:w="2127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Приволенский СДК</w:t>
            </w:r>
          </w:p>
        </w:tc>
        <w:tc>
          <w:tcPr>
            <w:tcW w:w="2693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Воспитание у младших школьников чувство патриотизма и любви к Родине</w:t>
            </w:r>
          </w:p>
        </w:tc>
        <w:tc>
          <w:tcPr>
            <w:tcW w:w="3260" w:type="dxa"/>
          </w:tcPr>
          <w:p w:rsidR="00B154F5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Участникам клуба «В мире ярких красок предложили нарисовать, как они видят свою страну, или нарисовать место, в котором они хотели бы побывать. Работы юных художников выставили в танцевальном зале Приволенского СДК.</w:t>
            </w:r>
          </w:p>
        </w:tc>
        <w:tc>
          <w:tcPr>
            <w:tcW w:w="1985" w:type="dxa"/>
          </w:tcPr>
          <w:p w:rsidR="00C1647F" w:rsidRPr="006F33F5" w:rsidRDefault="00C1647F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B154F5" w:rsidRPr="00662E6F" w:rsidTr="00B225FF">
        <w:trPr>
          <w:trHeight w:val="154"/>
        </w:trPr>
        <w:tc>
          <w:tcPr>
            <w:tcW w:w="675" w:type="dxa"/>
          </w:tcPr>
          <w:p w:rsidR="00B154F5" w:rsidRPr="006F33F5" w:rsidRDefault="00B154F5" w:rsidP="00B225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F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</w:tcPr>
          <w:p w:rsidR="00B154F5" w:rsidRPr="006F33F5" w:rsidRDefault="00B154F5" w:rsidP="00B225FF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Праздничный концерт, посвященный Дню работников сельского хозяйства.</w:t>
            </w:r>
          </w:p>
        </w:tc>
        <w:tc>
          <w:tcPr>
            <w:tcW w:w="1275" w:type="dxa"/>
          </w:tcPr>
          <w:p w:rsidR="00B154F5" w:rsidRPr="006F33F5" w:rsidRDefault="00B154F5" w:rsidP="00B225FF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27.10.2018</w:t>
            </w:r>
          </w:p>
        </w:tc>
        <w:tc>
          <w:tcPr>
            <w:tcW w:w="2127" w:type="dxa"/>
          </w:tcPr>
          <w:p w:rsidR="00B154F5" w:rsidRPr="006F33F5" w:rsidRDefault="00B154F5" w:rsidP="00B225FF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Приволенский СДК</w:t>
            </w:r>
          </w:p>
        </w:tc>
        <w:tc>
          <w:tcPr>
            <w:tcW w:w="2693" w:type="dxa"/>
          </w:tcPr>
          <w:p w:rsidR="00B154F5" w:rsidRPr="006F33F5" w:rsidRDefault="00B154F5" w:rsidP="00B225FF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Поздравит труженников села с проффесиональным праздником. Донести до  молодежи важность и сложность работников сельского хозяйства.</w:t>
            </w:r>
          </w:p>
        </w:tc>
        <w:tc>
          <w:tcPr>
            <w:tcW w:w="3260" w:type="dxa"/>
          </w:tcPr>
          <w:p w:rsidR="00B154F5" w:rsidRPr="006F33F5" w:rsidRDefault="00B154F5" w:rsidP="00B154F5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Перед гостями праздника выстурпили самодеятельные коллективы Приволенского СДК. Своих односельчан поздравил глава Администрации Приволенского поселения Мироненко В.Н. Так же своих сотрудников</w:t>
            </w:r>
            <w:r w:rsidRPr="006F33F5">
              <w:rPr>
                <w:sz w:val="20"/>
                <w:szCs w:val="20"/>
                <w:lang w:eastAsia="ru-RU"/>
              </w:rPr>
              <w:t xml:space="preserve"> </w:t>
            </w:r>
            <w:r w:rsidRPr="006F33F5">
              <w:rPr>
                <w:sz w:val="20"/>
                <w:szCs w:val="20"/>
                <w:lang w:eastAsia="ru-RU"/>
              </w:rPr>
              <w:t xml:space="preserve">поздравил фермер Нетребин В.Ю. Он пожелал им успехов в работе и наградил благодарственными письмами и ценными подарками. </w:t>
            </w:r>
          </w:p>
        </w:tc>
        <w:tc>
          <w:tcPr>
            <w:tcW w:w="1985" w:type="dxa"/>
          </w:tcPr>
          <w:p w:rsidR="00B154F5" w:rsidRPr="006F33F5" w:rsidRDefault="00B154F5" w:rsidP="00B225FF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102</w:t>
            </w:r>
          </w:p>
        </w:tc>
      </w:tr>
      <w:tr w:rsidR="00B154F5" w:rsidRPr="00662E6F" w:rsidTr="00B154F5">
        <w:trPr>
          <w:trHeight w:val="155"/>
        </w:trPr>
        <w:tc>
          <w:tcPr>
            <w:tcW w:w="675" w:type="dxa"/>
          </w:tcPr>
          <w:p w:rsidR="00B154F5" w:rsidRPr="006F33F5" w:rsidRDefault="006F33F5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</w:t>
            </w:r>
            <w:r w:rsidRPr="006F3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</w:tcPr>
          <w:p w:rsidR="00B154F5" w:rsidRPr="006F33F5" w:rsidRDefault="00B154F5" w:rsidP="00FF6D54">
            <w:pPr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</w:rPr>
              <w:t xml:space="preserve">Праздничный концерт «Вместе мы едины», </w:t>
            </w:r>
            <w:r w:rsidRPr="006F33F5">
              <w:rPr>
                <w:sz w:val="20"/>
                <w:szCs w:val="20"/>
              </w:rPr>
              <w:lastRenderedPageBreak/>
              <w:t>посвященный Дню Народного единства, Приволенский СДК</w:t>
            </w:r>
          </w:p>
          <w:p w:rsidR="00B154F5" w:rsidRPr="006F33F5" w:rsidRDefault="00B154F5" w:rsidP="00FF6D54">
            <w:pPr>
              <w:jc w:val="both"/>
              <w:rPr>
                <w:sz w:val="20"/>
                <w:szCs w:val="20"/>
              </w:rPr>
            </w:pPr>
          </w:p>
          <w:p w:rsidR="00B154F5" w:rsidRPr="006F33F5" w:rsidRDefault="00B154F5" w:rsidP="00FF6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54F5" w:rsidRPr="006F33F5" w:rsidRDefault="00B154F5" w:rsidP="00FF6D54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F33F5">
              <w:rPr>
                <w:sz w:val="20"/>
                <w:szCs w:val="20"/>
              </w:rPr>
              <w:lastRenderedPageBreak/>
              <w:t xml:space="preserve"> </w:t>
            </w:r>
            <w:r w:rsidRPr="006F33F5">
              <w:rPr>
                <w:sz w:val="20"/>
                <w:szCs w:val="20"/>
                <w:lang w:eastAsia="ru-RU"/>
              </w:rPr>
              <w:t>03.11.2018</w:t>
            </w:r>
          </w:p>
          <w:p w:rsidR="00B154F5" w:rsidRPr="006F33F5" w:rsidRDefault="00B154F5" w:rsidP="00FF6D5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154F5" w:rsidRPr="006F33F5" w:rsidRDefault="006F33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</w:rPr>
              <w:t>Приволенский СДК</w:t>
            </w:r>
          </w:p>
        </w:tc>
        <w:tc>
          <w:tcPr>
            <w:tcW w:w="2693" w:type="dxa"/>
          </w:tcPr>
          <w:p w:rsidR="006F33F5" w:rsidRPr="006F33F5" w:rsidRDefault="006F33F5" w:rsidP="006F33F5">
            <w:pPr>
              <w:jc w:val="both"/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  <w:lang w:eastAsia="ar-SA"/>
              </w:rPr>
              <w:t xml:space="preserve">Формирование нравственности и </w:t>
            </w:r>
            <w:r w:rsidRPr="006F33F5">
              <w:rPr>
                <w:sz w:val="20"/>
                <w:szCs w:val="20"/>
                <w:lang w:eastAsia="ar-SA"/>
              </w:rPr>
              <w:lastRenderedPageBreak/>
              <w:t>популяризация идеи единства и дружбы народов</w:t>
            </w:r>
          </w:p>
          <w:p w:rsidR="006F33F5" w:rsidRPr="006F33F5" w:rsidRDefault="006F33F5" w:rsidP="006F33F5">
            <w:pPr>
              <w:pStyle w:val="ConsPlusNormal"/>
              <w:rPr>
                <w:rFonts w:ascii="Times New Roman" w:hAnsi="Times New Roman" w:cs="Times New Roman"/>
              </w:rPr>
            </w:pPr>
            <w:r w:rsidRPr="006F33F5">
              <w:rPr>
                <w:rFonts w:ascii="Times New Roman" w:hAnsi="Times New Roman" w:cs="Times New Roman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B154F5" w:rsidRPr="006F33F5" w:rsidRDefault="006F33F5" w:rsidP="006F33F5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3260" w:type="dxa"/>
          </w:tcPr>
          <w:p w:rsidR="00B154F5" w:rsidRPr="006F33F5" w:rsidRDefault="00B154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4F5" w:rsidRPr="006F33F5" w:rsidRDefault="00B154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78</w:t>
            </w:r>
          </w:p>
        </w:tc>
      </w:tr>
      <w:tr w:rsidR="00B154F5" w:rsidRPr="00662E6F" w:rsidTr="00B154F5">
        <w:trPr>
          <w:trHeight w:val="223"/>
        </w:trPr>
        <w:tc>
          <w:tcPr>
            <w:tcW w:w="675" w:type="dxa"/>
          </w:tcPr>
          <w:p w:rsidR="00B154F5" w:rsidRPr="006F33F5" w:rsidRDefault="006F33F5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4.2.</w:t>
            </w:r>
            <w:r w:rsidRPr="006F3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</w:tcPr>
          <w:p w:rsidR="00B154F5" w:rsidRPr="006F33F5" w:rsidRDefault="00B154F5" w:rsidP="00FF6D54">
            <w:pPr>
              <w:snapToGrid w:val="0"/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  <w:lang w:eastAsia="ru-RU"/>
              </w:rPr>
              <w:t>Беседа «Все мы дети одной страны!», посвященное международному Дню толерантности</w:t>
            </w:r>
          </w:p>
        </w:tc>
        <w:tc>
          <w:tcPr>
            <w:tcW w:w="1275" w:type="dxa"/>
          </w:tcPr>
          <w:p w:rsidR="00B154F5" w:rsidRPr="006F33F5" w:rsidRDefault="00B154F5" w:rsidP="00FF6D54">
            <w:pPr>
              <w:snapToGrid w:val="0"/>
              <w:jc w:val="both"/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  <w:lang w:eastAsia="ru-RU"/>
              </w:rPr>
              <w:t>16.11.2018</w:t>
            </w:r>
          </w:p>
          <w:p w:rsidR="00B154F5" w:rsidRPr="006F33F5" w:rsidRDefault="00B154F5" w:rsidP="00FF6D5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154F5" w:rsidRPr="006F33F5" w:rsidRDefault="006F33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Приволенский СДК</w:t>
            </w:r>
          </w:p>
        </w:tc>
        <w:tc>
          <w:tcPr>
            <w:tcW w:w="2693" w:type="dxa"/>
          </w:tcPr>
          <w:p w:rsidR="006F33F5" w:rsidRPr="006F33F5" w:rsidRDefault="006F33F5" w:rsidP="006F33F5">
            <w:pPr>
              <w:jc w:val="both"/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  <w:p w:rsidR="006F33F5" w:rsidRPr="006F33F5" w:rsidRDefault="006F33F5" w:rsidP="006F33F5">
            <w:pPr>
              <w:pStyle w:val="ConsPlusNormal"/>
              <w:rPr>
                <w:rFonts w:ascii="Times New Roman" w:hAnsi="Times New Roman" w:cs="Times New Roman"/>
              </w:rPr>
            </w:pPr>
            <w:r w:rsidRPr="006F33F5">
              <w:rPr>
                <w:rFonts w:ascii="Times New Roman" w:hAnsi="Times New Roman" w:cs="Times New Roman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B154F5" w:rsidRPr="006F33F5" w:rsidRDefault="006F33F5" w:rsidP="006F33F5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</w:rPr>
              <w:t xml:space="preserve">формирование культуры межнационального (межэтнического) общения в соответствии с нормами морали и традициями народов Российской </w:t>
            </w:r>
            <w:r w:rsidRPr="006F33F5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3260" w:type="dxa"/>
          </w:tcPr>
          <w:p w:rsidR="00B154F5" w:rsidRPr="006F33F5" w:rsidRDefault="00B154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4F5" w:rsidRPr="006F33F5" w:rsidRDefault="00B154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B154F5" w:rsidRPr="00662E6F" w:rsidTr="00B154F5">
        <w:trPr>
          <w:trHeight w:val="189"/>
        </w:trPr>
        <w:tc>
          <w:tcPr>
            <w:tcW w:w="675" w:type="dxa"/>
          </w:tcPr>
          <w:p w:rsidR="00B154F5" w:rsidRPr="006F33F5" w:rsidRDefault="006F33F5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694" w:type="dxa"/>
          </w:tcPr>
          <w:p w:rsidR="00B154F5" w:rsidRPr="006F33F5" w:rsidRDefault="00B154F5" w:rsidP="00FF6D54">
            <w:pPr>
              <w:snapToGrid w:val="0"/>
              <w:ind w:right="71"/>
              <w:rPr>
                <w:sz w:val="20"/>
                <w:szCs w:val="20"/>
              </w:rPr>
            </w:pPr>
            <w:r w:rsidRPr="006F33F5">
              <w:rPr>
                <w:sz w:val="20"/>
                <w:szCs w:val="20"/>
                <w:lang w:eastAsia="ru-RU"/>
              </w:rPr>
              <w:t xml:space="preserve">Праздничный концерт, посвященный Дню  Матери «Главная профессия – мамой быть!» </w:t>
            </w:r>
            <w:r w:rsidRPr="006F3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154F5" w:rsidRPr="006F33F5" w:rsidRDefault="00B154F5" w:rsidP="00FF6D54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24.11.2018</w:t>
            </w:r>
          </w:p>
          <w:p w:rsidR="00B154F5" w:rsidRPr="006F33F5" w:rsidRDefault="00B154F5" w:rsidP="00FF6D5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154F5" w:rsidRPr="006F33F5" w:rsidRDefault="006F33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</w:rPr>
              <w:t>Приволенский СДК</w:t>
            </w:r>
          </w:p>
        </w:tc>
        <w:tc>
          <w:tcPr>
            <w:tcW w:w="2693" w:type="dxa"/>
          </w:tcPr>
          <w:p w:rsidR="00B154F5" w:rsidRPr="006F33F5" w:rsidRDefault="006F33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3260" w:type="dxa"/>
          </w:tcPr>
          <w:p w:rsidR="00B154F5" w:rsidRPr="006F33F5" w:rsidRDefault="00B154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4F5" w:rsidRPr="006F33F5" w:rsidRDefault="00B154F5" w:rsidP="00FF6D54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6F33F5">
              <w:rPr>
                <w:sz w:val="20"/>
                <w:szCs w:val="20"/>
                <w:lang w:eastAsia="ru-RU"/>
              </w:rPr>
              <w:t>108</w:t>
            </w:r>
          </w:p>
        </w:tc>
      </w:tr>
    </w:tbl>
    <w:p w:rsidR="00B154F5" w:rsidRDefault="00B154F5">
      <w:pPr>
        <w:rPr>
          <w:sz w:val="20"/>
          <w:szCs w:val="20"/>
        </w:rPr>
      </w:pPr>
    </w:p>
    <w:p w:rsidR="00040123" w:rsidRPr="00D71076" w:rsidRDefault="00040123">
      <w:pPr>
        <w:rPr>
          <w:sz w:val="20"/>
          <w:szCs w:val="20"/>
        </w:rPr>
      </w:pPr>
    </w:p>
    <w:p w:rsidR="007A43A8" w:rsidRPr="006F33F5" w:rsidRDefault="00040123">
      <w:r w:rsidRPr="006F33F5">
        <w:t>Глава</w:t>
      </w:r>
      <w:r w:rsidR="00D71076" w:rsidRPr="006F33F5">
        <w:t xml:space="preserve"> администрации </w:t>
      </w:r>
      <w:r w:rsidRPr="006F33F5">
        <w:t xml:space="preserve"> Привольненского сельского поселения  ___________  / В.Н. Мироненко/</w:t>
      </w:r>
    </w:p>
    <w:sectPr w:rsidR="007A43A8" w:rsidRPr="006F33F5" w:rsidSect="00A20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76" w:right="851" w:bottom="77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3C" w:rsidRDefault="00FA2F3C" w:rsidP="00A20135">
      <w:r>
        <w:separator/>
      </w:r>
    </w:p>
  </w:endnote>
  <w:endnote w:type="continuationSeparator" w:id="1">
    <w:p w:rsidR="00FA2F3C" w:rsidRDefault="00FA2F3C" w:rsidP="00A2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A2F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A2F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A2F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3C" w:rsidRDefault="00FA2F3C" w:rsidP="00A20135">
      <w:r>
        <w:separator/>
      </w:r>
    </w:p>
  </w:footnote>
  <w:footnote w:type="continuationSeparator" w:id="1">
    <w:p w:rsidR="00FA2F3C" w:rsidRDefault="00FA2F3C" w:rsidP="00A2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A2F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A2F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A2F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0D9"/>
    <w:rsid w:val="000321BC"/>
    <w:rsid w:val="00040123"/>
    <w:rsid w:val="000921C7"/>
    <w:rsid w:val="00117E0F"/>
    <w:rsid w:val="0020196A"/>
    <w:rsid w:val="0022359C"/>
    <w:rsid w:val="00240D9A"/>
    <w:rsid w:val="0029433C"/>
    <w:rsid w:val="002A14CF"/>
    <w:rsid w:val="00373889"/>
    <w:rsid w:val="0038794A"/>
    <w:rsid w:val="003C4D0A"/>
    <w:rsid w:val="004224DE"/>
    <w:rsid w:val="004E318A"/>
    <w:rsid w:val="005408B8"/>
    <w:rsid w:val="005B7690"/>
    <w:rsid w:val="005F5653"/>
    <w:rsid w:val="005F6891"/>
    <w:rsid w:val="00683893"/>
    <w:rsid w:val="00685E11"/>
    <w:rsid w:val="006E5DDB"/>
    <w:rsid w:val="006F33F5"/>
    <w:rsid w:val="007330D9"/>
    <w:rsid w:val="007A43A8"/>
    <w:rsid w:val="00830EA0"/>
    <w:rsid w:val="00871FFD"/>
    <w:rsid w:val="008811D4"/>
    <w:rsid w:val="008A335F"/>
    <w:rsid w:val="008C2CB4"/>
    <w:rsid w:val="008E50F1"/>
    <w:rsid w:val="00A13DA4"/>
    <w:rsid w:val="00A20135"/>
    <w:rsid w:val="00AA4F95"/>
    <w:rsid w:val="00B154F5"/>
    <w:rsid w:val="00B2208A"/>
    <w:rsid w:val="00C0229B"/>
    <w:rsid w:val="00C1647F"/>
    <w:rsid w:val="00C167CD"/>
    <w:rsid w:val="00CB0148"/>
    <w:rsid w:val="00D71076"/>
    <w:rsid w:val="00D76204"/>
    <w:rsid w:val="00DA50F5"/>
    <w:rsid w:val="00ED4C3E"/>
    <w:rsid w:val="00EE5173"/>
    <w:rsid w:val="00F95E16"/>
    <w:rsid w:val="00FA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F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3">
    <w:name w:val="s_3"/>
    <w:basedOn w:val="a"/>
    <w:rsid w:val="00AA4F95"/>
    <w:pPr>
      <w:spacing w:before="280" w:after="280"/>
    </w:pPr>
  </w:style>
  <w:style w:type="character" w:customStyle="1" w:styleId="onenewstext">
    <w:name w:val="onenewstext"/>
    <w:basedOn w:val="a0"/>
    <w:rsid w:val="00240D9A"/>
  </w:style>
  <w:style w:type="paragraph" w:customStyle="1" w:styleId="ConsPlusNormal">
    <w:name w:val="ConsPlusNormal"/>
    <w:rsid w:val="00201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96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Самарский</dc:creator>
  <cp:keywords/>
  <dc:description/>
  <cp:lastModifiedBy>USER</cp:lastModifiedBy>
  <cp:revision>11</cp:revision>
  <dcterms:created xsi:type="dcterms:W3CDTF">2018-08-31T07:05:00Z</dcterms:created>
  <dcterms:modified xsi:type="dcterms:W3CDTF">2019-02-13T13:43:00Z</dcterms:modified>
</cp:coreProperties>
</file>